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/>
          <w:b/>
          <w:bCs/>
          <w:color w:val="000000"/>
          <w:lang w:val="en-US"/>
        </w:rPr>
        <w:t xml:space="preserve">Unit 5:  </w:t>
      </w:r>
      <w:r w:rsidRPr="006313DB">
        <w:rPr>
          <w:rFonts w:ascii="Comic Sans MS" w:hAnsi="Comic Sans MS"/>
          <w:b/>
          <w:bCs/>
          <w:color w:val="000000"/>
          <w:lang w:val="en-US"/>
        </w:rPr>
        <w:t>Gases Review</w:t>
      </w: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Multiple </w:t>
      </w:r>
      <w:proofErr w:type="gramStart"/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Choice</w:t>
      </w:r>
      <w:proofErr w:type="gramEnd"/>
      <w:r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:  </w:t>
      </w:r>
      <w:r w:rsidRPr="006313DB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Identify the letter of the choice that best completes the statement or answers the question.</w:t>
      </w: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1.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Which of the following statements are true?</w: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(</w:t>
      </w:r>
      <w:proofErr w:type="spell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i</w:t>
      </w:r>
      <w:proofErr w:type="spell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) As temperature goes down, molecules move more rapidly.</w: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(ii) If the volume is constant, an increase in pressure may be a result of an increase in the number of molecules in the container.</w: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(iii) The molecules of a gas are in constant, random, and nonlinear motion.</w: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omic Sans MS" w:hAnsi="Comic Sans MS"/>
          <w:color w:val="000000"/>
          <w:sz w:val="20"/>
          <w:szCs w:val="20"/>
          <w:lang w:val="en-US"/>
        </w:rPr>
      </w:pPr>
      <w:proofErr w:type="gram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(iv) The</w:t>
      </w:r>
      <w:proofErr w:type="gram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volume of a given mass of gas varies directly with its absolute temperature when the pressure remains constant.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72EEC" w:rsidRPr="00DC1F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) and (ii)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) and (iii)</w:t>
            </w:r>
          </w:p>
        </w:tc>
      </w:tr>
      <w:tr w:rsidR="00B72EEC" w:rsidRPr="00DC1F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(ii) and (iii)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(ii) and (iv)</w:t>
            </w:r>
          </w:p>
        </w:tc>
      </w:tr>
      <w:tr w:rsidR="00B72EEC" w:rsidRPr="00DC1FB2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(iii) and (iv)</w:t>
            </w:r>
          </w:p>
        </w:tc>
      </w:tr>
    </w:tbl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2.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How many molecules of an ideal gas are contained in 8.2 L at –73ºC and 50.6 </w:t>
      </w:r>
      <w:proofErr w:type="spell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72EEC" w:rsidRPr="00DC1F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7.5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x</w:t>
            </w: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DC1FB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B72EEC" w:rsidRPr="00DC1F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1.5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x</w:t>
            </w: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DC1FB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4.2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x</w:t>
            </w: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DC1FB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>–25</w:t>
            </w:r>
          </w:p>
        </w:tc>
      </w:tr>
      <w:tr w:rsidR="00B72EEC" w:rsidRPr="00DC1FB2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–4.1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  <w:lang w:val="en-US"/>
              </w:rPr>
              <w:t>x</w:t>
            </w: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10</w:t>
            </w:r>
            <w:r w:rsidRPr="00DC1FB2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</w:tbl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3.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N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has a volume of 5.50 L at a pressure of 199.99 </w:t>
      </w:r>
      <w:proofErr w:type="spell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and at a temperature of 25ºC. What must the temperature be if the new volume is 10.0 L, but is a constant pressure?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72EEC" w:rsidRPr="00DC1F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370ºC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32ºC</w:t>
            </w:r>
          </w:p>
        </w:tc>
      </w:tr>
      <w:tr w:rsidR="00B72EEC" w:rsidRPr="00DC1F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269ºC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–109ºC</w:t>
            </w:r>
          </w:p>
        </w:tc>
      </w:tr>
      <w:tr w:rsidR="00B72EEC" w:rsidRPr="00DC1FB2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154ºC</w:t>
            </w:r>
          </w:p>
        </w:tc>
      </w:tr>
    </w:tbl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4.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The number of grams of helium in a balloon at a pressure of 99.8 </w:t>
      </w:r>
      <w:proofErr w:type="spell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, a temperature of 301 K, and a volume of 0.785 L would be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72EEC" w:rsidRPr="00DC1F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0.125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0.278 g</w:t>
            </w:r>
          </w:p>
        </w:tc>
      </w:tr>
      <w:tr w:rsidR="00B72EEC" w:rsidRPr="00DC1FB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814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B72EEC" w:rsidRPr="00DC1FB2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337 g</w:t>
            </w:r>
          </w:p>
        </w:tc>
      </w:tr>
    </w:tbl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5.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087445">
        <w:rPr>
          <w:rFonts w:ascii="Comic Sans MS" w:hAnsi="Comic Sans MS"/>
          <w:color w:val="000000"/>
          <w:sz w:val="20"/>
          <w:szCs w:val="20"/>
          <w:lang w:val="en-US"/>
        </w:rPr>
        <w:t>Sorry remove this question as well.</w:t>
      </w:r>
    </w:p>
    <w:p w:rsidR="00087445" w:rsidRDefault="00087445" w:rsidP="006313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b/>
          <w:bCs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bookmarkStart w:id="0" w:name="_GoBack"/>
      <w:bookmarkEnd w:id="0"/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Problem</w:t>
      </w:r>
      <w:r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s:</w:t>
      </w: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6.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What is the initial pressure of a gas if it occupied a volume of 375 mL, but now occupies a volume of 1.25 L at a pressure of 95.5 </w:t>
      </w:r>
      <w:proofErr w:type="spellStart"/>
      <w:proofErr w:type="gram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.</w:t>
      </w:r>
      <w:proofErr w:type="gram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Assume that the temperature remains constant throughout the process.</w:t>
      </w: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7.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Determine the volume occupied by 3.45 g of carbon dioxide gas at STP.</w:t>
      </w: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8.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A sample of a gas occupies 15.5 L at 245ºC and under a pressure of 95.5 </w:t>
      </w:r>
      <w:proofErr w:type="spell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. At what temperature, in degrees Celsius, will the gas occupy a volume of 20.5 L if the pressure is increased to 107 </w:t>
      </w:r>
      <w:proofErr w:type="spell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?</w:t>
      </w: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9.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What pressure, in </w:t>
      </w:r>
      <w:proofErr w:type="spell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, is exerted by 75.0 g of xenon gas in a 2.25-L flask at 27ºC?</w:t>
      </w: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10.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What mass of CO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can be produced at a temperature of 1500ºC and an atmospheric pressure of 92.5 </w:t>
      </w:r>
      <w:proofErr w:type="spell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, if 15.5 L of C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H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gas is burned at STP conditions?</w: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2C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H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 (g</w:t>
      </w:r>
      <w:proofErr w:type="gramStart"/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 +</w:t>
      </w:r>
      <w:proofErr w:type="gramEnd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 5O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 (g)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6313DB">
        <w:rPr>
          <w:rFonts w:ascii="Comic Sans MS" w:hAnsi="Comic Sans MS" w:cs="Symbol"/>
          <w:color w:val="000000"/>
          <w:sz w:val="20"/>
          <w:szCs w:val="20"/>
          <w:lang w:val="en-US"/>
        </w:rPr>
        <w:sym w:font="Wingdings" w:char="F0E0"/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 2H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O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(g)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 +  4CO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 (g)</w:t>
      </w:r>
    </w:p>
    <w:p w:rsidR="00B72EEC" w:rsidRPr="00326BA2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b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br w:type="page"/>
      </w:r>
      <w:r w:rsidRPr="00326BA2">
        <w:rPr>
          <w:rFonts w:ascii="Comic Sans MS" w:hAnsi="Comic Sans MS"/>
          <w:b/>
          <w:color w:val="000000"/>
          <w:sz w:val="20"/>
          <w:szCs w:val="20"/>
          <w:lang w:val="en-US"/>
        </w:rPr>
        <w:lastRenderedPageBreak/>
        <w:t xml:space="preserve">Unit 5:  </w:t>
      </w:r>
      <w:r w:rsidRPr="00326BA2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Gases Review Answer Section</w:t>
      </w:r>
    </w:p>
    <w:p w:rsidR="00B72EEC" w:rsidRPr="00326BA2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b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MULTIPLE </w:t>
      </w:r>
      <w:proofErr w:type="gramStart"/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CHOICE</w:t>
      </w:r>
      <w:proofErr w:type="gramEnd"/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Default="00B72EEC" w:rsidP="006313D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proofErr w:type="gramStart"/>
      <w:r>
        <w:rPr>
          <w:rFonts w:ascii="Comic Sans MS" w:hAnsi="Comic Sans MS"/>
          <w:color w:val="000000"/>
          <w:sz w:val="20"/>
          <w:szCs w:val="20"/>
          <w:lang w:val="en-US"/>
        </w:rPr>
        <w:t>1.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E</w:t>
      </w:r>
      <w:proofErr w:type="gramEnd"/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2.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B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3.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B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4.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A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5.B</w:t>
      </w:r>
    </w:p>
    <w:p w:rsidR="00B72EEC" w:rsidRDefault="00B72EEC" w:rsidP="006313D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PROBLEM</w:t>
      </w:r>
    </w:p>
    <w:p w:rsidR="00B72EEC" w:rsidRPr="00326BA2" w:rsidRDefault="00B72EEC" w:rsidP="000A12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fr-CA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>6.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ab/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V</w:t>
      </w:r>
      <w:r w:rsidRPr="00326BA2">
        <w:rPr>
          <w:rFonts w:ascii="Comic Sans MS" w:hAnsi="Comic Sans MS"/>
          <w:color w:val="000000"/>
          <w:sz w:val="20"/>
          <w:szCs w:val="20"/>
          <w:vertAlign w:val="subscript"/>
          <w:lang w:val="fr-CA"/>
        </w:rPr>
        <w:t>1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375 </w:t>
      </w:r>
      <w:proofErr w:type="spellStart"/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>mL</w:t>
      </w:r>
      <w:proofErr w:type="spellEnd"/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 </w:t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P</w:t>
      </w:r>
      <w:r w:rsidRPr="00326BA2">
        <w:rPr>
          <w:rFonts w:ascii="Comic Sans MS" w:hAnsi="Comic Sans MS"/>
          <w:color w:val="000000"/>
          <w:sz w:val="20"/>
          <w:szCs w:val="20"/>
          <w:vertAlign w:val="subscript"/>
          <w:lang w:val="fr-CA"/>
        </w:rPr>
        <w:t>2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95.5 kPa  </w:t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V</w:t>
      </w:r>
      <w:r w:rsidRPr="00326BA2">
        <w:rPr>
          <w:rFonts w:ascii="Comic Sans MS" w:hAnsi="Comic Sans MS"/>
          <w:color w:val="000000"/>
          <w:sz w:val="20"/>
          <w:szCs w:val="20"/>
          <w:vertAlign w:val="subscript"/>
          <w:lang w:val="fr-CA"/>
        </w:rPr>
        <w:t>2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1.25 L  </w:t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P</w:t>
      </w:r>
      <w:r w:rsidRPr="00326BA2">
        <w:rPr>
          <w:rFonts w:ascii="Comic Sans MS" w:hAnsi="Comic Sans MS"/>
          <w:color w:val="000000"/>
          <w:sz w:val="20"/>
          <w:szCs w:val="20"/>
          <w:vertAlign w:val="subscript"/>
          <w:lang w:val="fr-CA"/>
        </w:rPr>
        <w:t>1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?</w:t>
      </w:r>
    </w:p>
    <w:p w:rsidR="00B72EEC" w:rsidRPr="006313DB" w:rsidRDefault="00B72EEC" w:rsidP="006313DB">
      <w:pPr>
        <w:keepLines/>
        <w:tabs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Convert mL to L for </w:t>
      </w:r>
      <w:r w:rsidRPr="006313DB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V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1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: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087445">
        <w:rPr>
          <w:rFonts w:ascii="Comic Sans MS" w:hAnsi="Comic Sans MS"/>
          <w:noProof/>
          <w:color w:val="000000"/>
          <w:position w:val="-64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i1025" type="#_x0000_t75" style="width:110.25pt;height:51.75pt;visibility:visible">
            <v:imagedata r:id="rId5" o:title=""/>
          </v:shape>
        </w:pict>
      </w:r>
    </w:p>
    <w:p w:rsidR="00B72EEC" w:rsidRPr="006313DB" w:rsidRDefault="00087445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211"/>
          <w:sz w:val="20"/>
          <w:szCs w:val="20"/>
          <w:lang w:val="en-US"/>
        </w:rPr>
        <w:pict>
          <v:shape id="Picture 24" o:spid="_x0000_i1026" type="#_x0000_t75" style="width:117.75pt;height:116.25pt;visibility:visible">
            <v:imagedata r:id="rId6" o:title=""/>
          </v:shape>
        </w:pic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The pressure of the gas was 318 </w:t>
      </w:r>
      <w:proofErr w:type="spellStart"/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.</w:t>
      </w: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326BA2" w:rsidRDefault="00B72EEC" w:rsidP="000A12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fr-CA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>7.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ab/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m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3.45 g  </w:t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 xml:space="preserve">T 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= 273 K  </w:t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P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101.325 kPa  </w:t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R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8.31 kPa L/mol K  </w:t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V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?</w:t>
      </w:r>
    </w:p>
    <w:p w:rsidR="00B72EEC" w:rsidRPr="006313DB" w:rsidRDefault="00B72EEC" w:rsidP="006313DB">
      <w:pPr>
        <w:keepLines/>
        <w:tabs>
          <w:tab w:val="left" w:pos="306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Convert mass to moles of CO</w:t>
      </w:r>
      <w:r w:rsidRPr="006313DB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: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087445">
        <w:rPr>
          <w:rFonts w:ascii="Comic Sans MS" w:hAnsi="Comic Sans MS"/>
          <w:noProof/>
          <w:color w:val="000000"/>
          <w:position w:val="-67"/>
          <w:sz w:val="20"/>
          <w:szCs w:val="20"/>
          <w:lang w:val="en-US"/>
        </w:rPr>
        <w:pict>
          <v:shape id="Picture 25" o:spid="_x0000_i1027" type="#_x0000_t75" style="width:210pt;height:54.75pt;visibility:visible">
            <v:imagedata r:id="rId7" o:title=""/>
          </v:shape>
        </w:pict>
      </w:r>
    </w:p>
    <w:p w:rsidR="00B72EEC" w:rsidRPr="006313DB" w:rsidRDefault="00087445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194"/>
          <w:sz w:val="20"/>
          <w:szCs w:val="20"/>
          <w:lang w:val="en-US"/>
        </w:rPr>
        <w:pict>
          <v:shape id="Picture 26" o:spid="_x0000_i1028" type="#_x0000_t75" style="width:203.25pt;height:108pt;visibility:visible">
            <v:imagedata r:id="rId8" o:title=""/>
          </v:shape>
        </w:pic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volume occupied by the CO</w:t>
      </w:r>
      <w:r w:rsidRPr="006313DB">
        <w:rPr>
          <w:rFonts w:ascii="Comic Sans MS" w:hAnsi="Comic Sans MS"/>
          <w:b/>
          <w:bCs/>
          <w:color w:val="000000"/>
          <w:sz w:val="20"/>
          <w:szCs w:val="20"/>
          <w:vertAlign w:val="subscript"/>
          <w:lang w:val="en-US"/>
        </w:rPr>
        <w:t>2</w:t>
      </w: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 is 1.76 L.</w:t>
      </w: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8.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1458"/>
        <w:gridCol w:w="900"/>
        <w:gridCol w:w="2520"/>
        <w:gridCol w:w="1260"/>
        <w:gridCol w:w="1260"/>
        <w:gridCol w:w="1368"/>
      </w:tblGrid>
      <w:tr w:rsidR="00B72EEC" w:rsidRPr="00DC1FB2">
        <w:trPr>
          <w:trHeight w:val="375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DC1FB2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V</w:t>
            </w:r>
            <w:r w:rsidRPr="00DC1FB2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DC1FB2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DC1FB2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V</w:t>
            </w:r>
            <w:r w:rsidRPr="00DC1FB2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DC1FB2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B72EEC" w:rsidRPr="00DC1FB2"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95.5 </w:t>
            </w:r>
            <w:proofErr w:type="spellStart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15.5 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245ºC + 273 = 518 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107 </w:t>
            </w:r>
            <w:proofErr w:type="spellStart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20.5 L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?</w:t>
            </w:r>
          </w:p>
        </w:tc>
      </w:tr>
    </w:tbl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087445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232"/>
          <w:sz w:val="20"/>
          <w:szCs w:val="20"/>
          <w:lang w:val="en-US"/>
        </w:rPr>
        <w:pict>
          <v:shape id="Picture 27" o:spid="_x0000_i1029" type="#_x0000_t75" style="width:150pt;height:137.25pt;visibility:visible">
            <v:imagedata r:id="rId9" o:title=""/>
          </v:shape>
        </w:pict>
      </w:r>
      <w:r>
        <w:rPr>
          <w:rFonts w:ascii="Comic Sans MS" w:hAnsi="Comic Sans MS"/>
          <w:noProof/>
          <w:color w:val="000000"/>
          <w:position w:val="-4"/>
          <w:sz w:val="20"/>
          <w:szCs w:val="20"/>
          <w:lang w:val="en-US"/>
        </w:rPr>
        <w:pict>
          <v:shape id="Picture 28" o:spid="_x0000_i1030" type="#_x0000_t75" style="width:137.25pt;height:12pt;visibility:visible">
            <v:imagedata r:id="rId10" o:title=""/>
          </v:shape>
        </w:pic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new temperature will be 495ºC.</w:t>
      </w:r>
    </w:p>
    <w:p w:rsidR="00B72EEC" w:rsidRPr="006313DB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  <w:t>9.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1098"/>
        <w:gridCol w:w="1260"/>
        <w:gridCol w:w="1260"/>
        <w:gridCol w:w="2520"/>
        <w:gridCol w:w="2628"/>
      </w:tblGrid>
      <w:tr w:rsidR="00B72EEC" w:rsidRPr="00DC1FB2">
        <w:trPr>
          <w:trHeight w:val="285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B72EEC" w:rsidRPr="00DC1FB2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2.25 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8.31 </w:t>
            </w:r>
            <w:proofErr w:type="spellStart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kPa</w:t>
            </w:r>
            <w:proofErr w:type="spellEnd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L/</w:t>
            </w:r>
            <w:proofErr w:type="spellStart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mol</w:t>
            </w:r>
            <w:proofErr w:type="spellEnd"/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EEC" w:rsidRPr="00DC1FB2" w:rsidRDefault="00B72EEC" w:rsidP="006313DB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DC1FB2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27ºC + 273 = 300 K</w:t>
            </w:r>
          </w:p>
        </w:tc>
      </w:tr>
    </w:tbl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087445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67"/>
          <w:sz w:val="20"/>
          <w:szCs w:val="20"/>
          <w:lang w:val="en-US"/>
        </w:rPr>
        <w:pict>
          <v:shape id="Picture 29" o:spid="_x0000_i1031" type="#_x0000_t75" style="width:193.5pt;height:53.25pt;visibility:visible">
            <v:imagedata r:id="rId11" o:title=""/>
          </v:shape>
        </w:pic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087445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194"/>
          <w:sz w:val="20"/>
          <w:szCs w:val="20"/>
          <w:lang w:val="en-US"/>
        </w:rPr>
        <w:pict>
          <v:shape id="Picture 30" o:spid="_x0000_i1032" type="#_x0000_t75" style="width:213.75pt;height:108pt;visibility:visible">
            <v:imagedata r:id="rId12" o:title=""/>
          </v:shape>
        </w:pic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The pressure in the flask will be 633 </w:t>
      </w:r>
      <w:proofErr w:type="spellStart"/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kPa</w:t>
      </w:r>
      <w:proofErr w:type="spellEnd"/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.</w:t>
      </w:r>
    </w:p>
    <w:p w:rsidR="00B72EEC" w:rsidRPr="006313DB" w:rsidRDefault="00B72EEC" w:rsidP="006313D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326BA2" w:rsidRDefault="00B72EEC" w:rsidP="006313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fr-CA"/>
        </w:rPr>
      </w:pP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>10.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ab/>
      </w: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P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101.325 kPa</w:t>
      </w:r>
    </w:p>
    <w:p w:rsidR="00B72EEC" w:rsidRPr="00326BA2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fr-CA"/>
        </w:rPr>
      </w:pP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T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273 K</w:t>
      </w:r>
    </w:p>
    <w:p w:rsidR="00B72EEC" w:rsidRPr="00326BA2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fr-CA"/>
        </w:rPr>
      </w:pP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V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15.5 L</w:t>
      </w:r>
    </w:p>
    <w:p w:rsidR="00B72EEC" w:rsidRPr="00326BA2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fr-CA"/>
        </w:rPr>
      </w:pPr>
      <w:r w:rsidRPr="00326BA2">
        <w:rPr>
          <w:rFonts w:ascii="Comic Sans MS" w:hAnsi="Comic Sans MS"/>
          <w:i/>
          <w:iCs/>
          <w:color w:val="000000"/>
          <w:sz w:val="20"/>
          <w:szCs w:val="20"/>
          <w:lang w:val="fr-CA"/>
        </w:rPr>
        <w:t>R</w:t>
      </w:r>
      <w:r w:rsidRPr="00326BA2">
        <w:rPr>
          <w:rFonts w:ascii="Comic Sans MS" w:hAnsi="Comic Sans MS"/>
          <w:color w:val="000000"/>
          <w:sz w:val="20"/>
          <w:szCs w:val="20"/>
          <w:lang w:val="fr-CA"/>
        </w:rPr>
        <w:t xml:space="preserve"> = 8.31 kPa L/mol K</w: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n</w:t>
      </w:r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 xml:space="preserve"> </w:t>
      </w:r>
      <w:proofErr w:type="gramStart"/>
      <w:r w:rsidRPr="006313DB">
        <w:rPr>
          <w:rFonts w:ascii="Comic Sans MS" w:hAnsi="Comic Sans MS"/>
          <w:color w:val="000000"/>
          <w:sz w:val="20"/>
          <w:szCs w:val="20"/>
          <w:lang w:val="en-US"/>
        </w:rPr>
        <w:t>= ?</w:t>
      </w:r>
      <w:proofErr w:type="gramEnd"/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087445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199"/>
          <w:sz w:val="20"/>
          <w:szCs w:val="20"/>
          <w:lang w:val="en-US"/>
        </w:rPr>
        <w:pict>
          <v:shape id="Picture 31" o:spid="_x0000_i1033" type="#_x0000_t75" style="width:144.75pt;height:110.25pt;visibility:visible">
            <v:imagedata r:id="rId13" o:title=""/>
          </v:shape>
        </w:pic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087445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76"/>
          <w:sz w:val="20"/>
          <w:szCs w:val="20"/>
          <w:lang w:val="en-US"/>
        </w:rPr>
        <w:pict>
          <v:shape id="Picture 32" o:spid="_x0000_i1034" type="#_x0000_t75" style="width:260.25pt;height:59.25pt;visibility:visible">
            <v:imagedata r:id="rId14" o:title=""/>
          </v:shape>
        </w:pic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B72EEC" w:rsidRPr="006313DB" w:rsidRDefault="00087445" w:rsidP="006313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position w:val="-71"/>
          <w:sz w:val="20"/>
          <w:szCs w:val="20"/>
          <w:lang w:val="en-US"/>
        </w:rPr>
        <w:pict>
          <v:shape id="Picture 33" o:spid="_x0000_i1035" type="#_x0000_t75" style="width:169.5pt;height:55.5pt;visibility:visible">
            <v:imagedata r:id="rId15" o:title=""/>
          </v:shape>
        </w:pict>
      </w:r>
    </w:p>
    <w:p w:rsidR="00B72EEC" w:rsidRPr="006313DB" w:rsidRDefault="00B72EEC" w:rsidP="006313DB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Comic Sans MS" w:hAnsi="Comic Sans MS"/>
          <w:b/>
          <w:bCs/>
          <w:color w:val="000000"/>
          <w:sz w:val="20"/>
          <w:szCs w:val="20"/>
          <w:lang w:val="en-US"/>
        </w:rPr>
      </w:pP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The mass of CO</w:t>
      </w:r>
      <w:r w:rsidRPr="006313DB">
        <w:rPr>
          <w:rFonts w:ascii="Comic Sans MS" w:hAnsi="Comic Sans MS"/>
          <w:b/>
          <w:bCs/>
          <w:color w:val="000000"/>
          <w:sz w:val="20"/>
          <w:szCs w:val="20"/>
          <w:vertAlign w:val="subscript"/>
          <w:lang w:val="en-US"/>
        </w:rPr>
        <w:t>2</w:t>
      </w:r>
      <w:r w:rsidRPr="006313DB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 will be 60.9 g, regardless of the temperature or pressure.</w:t>
      </w:r>
    </w:p>
    <w:p w:rsidR="00B72EEC" w:rsidRPr="006313DB" w:rsidRDefault="00B72EEC" w:rsidP="006313DB">
      <w:pPr>
        <w:rPr>
          <w:rFonts w:ascii="Comic Sans MS" w:hAnsi="Comic Sans MS"/>
          <w:sz w:val="20"/>
          <w:szCs w:val="20"/>
        </w:rPr>
      </w:pPr>
    </w:p>
    <w:sectPr w:rsidR="00B72EEC" w:rsidRPr="006313DB" w:rsidSect="006313DB">
      <w:pgSz w:w="12240" w:h="15840"/>
      <w:pgMar w:top="426" w:right="90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DB"/>
    <w:rsid w:val="00052D67"/>
    <w:rsid w:val="00087445"/>
    <w:rsid w:val="000A127E"/>
    <w:rsid w:val="0015274A"/>
    <w:rsid w:val="002B0B04"/>
    <w:rsid w:val="00326BA2"/>
    <w:rsid w:val="00610382"/>
    <w:rsid w:val="006313DB"/>
    <w:rsid w:val="0064734C"/>
    <w:rsid w:val="0081193B"/>
    <w:rsid w:val="00AC7623"/>
    <w:rsid w:val="00B72EEC"/>
    <w:rsid w:val="00D400EC"/>
    <w:rsid w:val="00D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WRDSB</cp:lastModifiedBy>
  <cp:revision>5</cp:revision>
  <cp:lastPrinted>2009-06-04T14:14:00Z</cp:lastPrinted>
  <dcterms:created xsi:type="dcterms:W3CDTF">2009-06-04T03:35:00Z</dcterms:created>
  <dcterms:modified xsi:type="dcterms:W3CDTF">2014-06-12T19:11:00Z</dcterms:modified>
</cp:coreProperties>
</file>